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432C" w14:textId="01F50911" w:rsidR="00B2742F" w:rsidRDefault="009B4F1D" w:rsidP="00292A71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BA1F7" wp14:editId="75500E81">
            <wp:simplePos x="0" y="0"/>
            <wp:positionH relativeFrom="column">
              <wp:posOffset>4141470</wp:posOffset>
            </wp:positionH>
            <wp:positionV relativeFrom="paragraph">
              <wp:posOffset>-46990</wp:posOffset>
            </wp:positionV>
            <wp:extent cx="1706245" cy="10763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1C432D" w14:textId="77777777" w:rsidR="00B2742F" w:rsidRDefault="00B2742F"/>
    <w:p w14:paraId="6BA1B930" w14:textId="77777777" w:rsidR="00596AE1" w:rsidRDefault="00596AE1">
      <w:pPr>
        <w:rPr>
          <w:rFonts w:ascii="Arial" w:hAnsi="Arial" w:cs="Arial"/>
          <w:b/>
        </w:rPr>
      </w:pPr>
    </w:p>
    <w:p w14:paraId="1A1C432E" w14:textId="3330A11E" w:rsidR="00B2742F" w:rsidRPr="009B4F1D" w:rsidRDefault="00B2742F">
      <w:pPr>
        <w:rPr>
          <w:rFonts w:ascii="Arial" w:hAnsi="Arial" w:cs="Arial"/>
          <w:b/>
        </w:rPr>
      </w:pPr>
      <w:r w:rsidRPr="009B4F1D">
        <w:rPr>
          <w:rFonts w:ascii="Arial" w:hAnsi="Arial" w:cs="Arial"/>
          <w:b/>
        </w:rPr>
        <w:t>PERS</w:t>
      </w:r>
      <w:r w:rsidR="00E66EB5" w:rsidRPr="009B4F1D">
        <w:rPr>
          <w:rFonts w:ascii="Arial" w:hAnsi="Arial" w:cs="Arial"/>
          <w:b/>
        </w:rPr>
        <w:t>ON SPECIFICATION:</w:t>
      </w:r>
      <w:r w:rsidR="00E66EB5" w:rsidRPr="009B4F1D">
        <w:rPr>
          <w:rFonts w:ascii="Arial" w:hAnsi="Arial" w:cs="Arial"/>
          <w:b/>
        </w:rPr>
        <w:tab/>
      </w:r>
    </w:p>
    <w:p w14:paraId="1A1C432F" w14:textId="429B2868" w:rsidR="00836EF1" w:rsidRDefault="00836EF1">
      <w:pPr>
        <w:rPr>
          <w:rFonts w:ascii="Arial" w:hAnsi="Arial" w:cs="Arial"/>
          <w:b/>
          <w:sz w:val="22"/>
          <w:szCs w:val="22"/>
        </w:rPr>
      </w:pPr>
    </w:p>
    <w:p w14:paraId="0EFEB611" w14:textId="48FE563C" w:rsidR="00887B2B" w:rsidRDefault="00420E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Community </w:t>
      </w:r>
      <w:r w:rsidR="00C976FF">
        <w:rPr>
          <w:rFonts w:ascii="Arial" w:hAnsi="Arial" w:cs="Arial"/>
          <w:b/>
          <w:sz w:val="22"/>
          <w:szCs w:val="22"/>
        </w:rPr>
        <w:t>Housing Officer</w:t>
      </w:r>
    </w:p>
    <w:p w14:paraId="682E30A8" w14:textId="4F0D8E66" w:rsidR="00FD1516" w:rsidRDefault="00FD1516">
      <w:pPr>
        <w:rPr>
          <w:rFonts w:ascii="Arial" w:hAnsi="Arial" w:cs="Arial"/>
          <w:b/>
          <w:sz w:val="22"/>
          <w:szCs w:val="22"/>
        </w:rPr>
      </w:pPr>
    </w:p>
    <w:p w14:paraId="561CB213" w14:textId="77777777" w:rsidR="00FD1516" w:rsidRDefault="00FD151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777"/>
        <w:gridCol w:w="2768"/>
        <w:gridCol w:w="2814"/>
      </w:tblGrid>
      <w:tr w:rsidR="00596AE1" w14:paraId="0899A3D4" w14:textId="77777777" w:rsidTr="00FF2175">
        <w:tc>
          <w:tcPr>
            <w:tcW w:w="2777" w:type="dxa"/>
            <w:shd w:val="clear" w:color="auto" w:fill="5B6973"/>
          </w:tcPr>
          <w:p w14:paraId="206B135D" w14:textId="068ACC6A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Qualities</w:t>
            </w:r>
            <w:r w:rsidR="009E5D98">
              <w:rPr>
                <w:rFonts w:ascii="Arial" w:hAnsi="Arial" w:cs="Arial"/>
                <w:b/>
                <w:bCs/>
                <w:color w:val="FFFFFF" w:themeColor="background1"/>
              </w:rPr>
              <w:t xml:space="preserve"> &amp; Competencies</w:t>
            </w:r>
          </w:p>
        </w:tc>
        <w:tc>
          <w:tcPr>
            <w:tcW w:w="2768" w:type="dxa"/>
            <w:shd w:val="clear" w:color="auto" w:fill="5B6973"/>
          </w:tcPr>
          <w:p w14:paraId="46D2AB9B" w14:textId="7EF36B76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2814" w:type="dxa"/>
            <w:shd w:val="clear" w:color="auto" w:fill="5B6973"/>
          </w:tcPr>
          <w:p w14:paraId="4B1D0409" w14:textId="77777777" w:rsid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96AE1">
              <w:rPr>
                <w:rFonts w:ascii="Arial" w:hAnsi="Arial" w:cs="Arial"/>
                <w:b/>
                <w:bCs/>
                <w:color w:val="FFFFFF" w:themeColor="background1"/>
              </w:rPr>
              <w:t>Desirable</w:t>
            </w:r>
          </w:p>
          <w:p w14:paraId="1B0E2477" w14:textId="3B97D6ED" w:rsidR="00596AE1" w:rsidRPr="00596AE1" w:rsidRDefault="00596AE1" w:rsidP="00596AE1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96AE1" w14:paraId="5299FD85" w14:textId="77777777" w:rsidTr="00FF2175">
        <w:trPr>
          <w:trHeight w:val="1627"/>
        </w:trPr>
        <w:tc>
          <w:tcPr>
            <w:tcW w:w="2777" w:type="dxa"/>
          </w:tcPr>
          <w:p w14:paraId="092EB125" w14:textId="63A3C83A" w:rsidR="00B013A9" w:rsidRPr="00A74C00" w:rsidRDefault="00B013A9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Qualifications </w:t>
            </w:r>
          </w:p>
        </w:tc>
        <w:tc>
          <w:tcPr>
            <w:tcW w:w="2768" w:type="dxa"/>
          </w:tcPr>
          <w:p w14:paraId="1AC8254C" w14:textId="305E3106" w:rsidR="00140052" w:rsidRDefault="00BF5DF9" w:rsidP="004124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good standard of </w:t>
            </w:r>
            <w:r w:rsidR="0074527E">
              <w:rPr>
                <w:rFonts w:ascii="Arial" w:hAnsi="Arial" w:cs="Arial"/>
                <w:sz w:val="22"/>
                <w:szCs w:val="22"/>
              </w:rPr>
              <w:t xml:space="preserve">education. </w:t>
            </w:r>
            <w:r w:rsidR="004B34C4">
              <w:rPr>
                <w:rFonts w:ascii="Arial" w:hAnsi="Arial" w:cs="Arial"/>
                <w:sz w:val="22"/>
                <w:szCs w:val="22"/>
              </w:rPr>
              <w:t xml:space="preserve">Minimum of GCSE level Maths and English or equivalent </w:t>
            </w:r>
          </w:p>
          <w:p w14:paraId="5F4E8399" w14:textId="0F7FE785" w:rsidR="003C16F9" w:rsidRPr="00A74C00" w:rsidRDefault="003C16F9" w:rsidP="003C16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621B7665" w14:textId="63392277" w:rsidR="007F60C7" w:rsidRPr="00AA2EA7" w:rsidRDefault="00A01F86" w:rsidP="004B34C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Relevant Housing or Professional Qualification </w:t>
            </w:r>
            <w:r w:rsidR="00DC03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3ABA" w14:paraId="6CC42468" w14:textId="77777777" w:rsidTr="00FF2175">
        <w:trPr>
          <w:trHeight w:val="1570"/>
        </w:trPr>
        <w:tc>
          <w:tcPr>
            <w:tcW w:w="2777" w:type="dxa"/>
          </w:tcPr>
          <w:p w14:paraId="00A526E2" w14:textId="77777777" w:rsidR="00023ABA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  <w:p w14:paraId="20AF04E9" w14:textId="77777777" w:rsidR="00023ABA" w:rsidRPr="00040006" w:rsidRDefault="00023ABA" w:rsidP="0033209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68" w:type="dxa"/>
          </w:tcPr>
          <w:p w14:paraId="3E6972E1" w14:textId="4447258C" w:rsidR="005B5D8E" w:rsidRDefault="00A32F56" w:rsidP="00FB530F">
            <w:pPr>
              <w:rPr>
                <w:rFonts w:ascii="Arial" w:hAnsi="Arial" w:cs="Arial"/>
                <w:sz w:val="22"/>
                <w:szCs w:val="22"/>
              </w:rPr>
            </w:pPr>
            <w:r w:rsidRPr="00A32F56">
              <w:rPr>
                <w:rFonts w:ascii="Arial" w:hAnsi="Arial" w:cs="Arial"/>
                <w:sz w:val="22"/>
                <w:szCs w:val="22"/>
              </w:rPr>
              <w:t>2 years</w:t>
            </w:r>
            <w:r w:rsidR="0037470F">
              <w:rPr>
                <w:rFonts w:ascii="Arial" w:hAnsi="Arial" w:cs="Arial"/>
                <w:sz w:val="22"/>
                <w:szCs w:val="22"/>
              </w:rPr>
              <w:t>’</w:t>
            </w:r>
            <w:r w:rsidRPr="00A32F56">
              <w:rPr>
                <w:rFonts w:ascii="Arial" w:hAnsi="Arial" w:cs="Arial"/>
                <w:sz w:val="22"/>
                <w:szCs w:val="22"/>
              </w:rPr>
              <w:t xml:space="preserve"> relevant experience of Social Housing.</w:t>
            </w:r>
          </w:p>
          <w:p w14:paraId="4A9F846C" w14:textId="77777777" w:rsidR="00A32F56" w:rsidRDefault="00A32F56" w:rsidP="00FB5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61382" w14:textId="77777777" w:rsidR="00A32F56" w:rsidRDefault="00FA13BB" w:rsidP="00FB530F">
            <w:pPr>
              <w:rPr>
                <w:rFonts w:ascii="Arial" w:hAnsi="Arial" w:cs="Arial"/>
                <w:sz w:val="22"/>
                <w:szCs w:val="22"/>
              </w:rPr>
            </w:pPr>
            <w:r w:rsidRPr="00FA13BB">
              <w:rPr>
                <w:rFonts w:ascii="Arial" w:hAnsi="Arial" w:cs="Arial"/>
                <w:sz w:val="22"/>
                <w:szCs w:val="22"/>
              </w:rPr>
              <w:t>Experience of developing effective working relationships within a varied customer and partner group.</w:t>
            </w:r>
          </w:p>
          <w:p w14:paraId="3A05B5CE" w14:textId="77777777" w:rsidR="00FA13BB" w:rsidRDefault="00FA13BB" w:rsidP="00FB530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6363C0" w14:textId="77777777" w:rsidR="00FA13BB" w:rsidRDefault="003B0ABB" w:rsidP="00FB530F">
            <w:pPr>
              <w:rPr>
                <w:rFonts w:ascii="Arial" w:hAnsi="Arial" w:cs="Arial"/>
                <w:sz w:val="22"/>
                <w:szCs w:val="22"/>
              </w:rPr>
            </w:pPr>
            <w:r w:rsidRPr="003B0ABB">
              <w:rPr>
                <w:rFonts w:ascii="Arial" w:hAnsi="Arial" w:cs="Arial"/>
                <w:sz w:val="22"/>
                <w:szCs w:val="22"/>
              </w:rPr>
              <w:t>Experience of working to performance targets.</w:t>
            </w:r>
          </w:p>
          <w:p w14:paraId="755C2539" w14:textId="0FF68D9A" w:rsidR="003B0ABB" w:rsidRPr="00E12B7C" w:rsidRDefault="003B0ABB" w:rsidP="00FB530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4" w:type="dxa"/>
          </w:tcPr>
          <w:p w14:paraId="6B0508B9" w14:textId="77777777" w:rsidR="00C67DEF" w:rsidRPr="00C67DEF" w:rsidRDefault="00C67DEF" w:rsidP="00C67DEF">
            <w:pPr>
              <w:rPr>
                <w:rFonts w:ascii="Arial" w:hAnsi="Arial" w:cs="Arial"/>
                <w:sz w:val="22"/>
                <w:szCs w:val="22"/>
              </w:rPr>
            </w:pPr>
            <w:r w:rsidRPr="00C67DEF">
              <w:rPr>
                <w:rFonts w:ascii="Arial" w:hAnsi="Arial" w:cs="Arial"/>
                <w:sz w:val="22"/>
                <w:szCs w:val="22"/>
              </w:rPr>
              <w:t>Knowledge of housing legislation.</w:t>
            </w:r>
          </w:p>
          <w:p w14:paraId="3B2C8F81" w14:textId="77777777" w:rsidR="00C67DEF" w:rsidRPr="00C67DEF" w:rsidRDefault="00C67DEF" w:rsidP="00C67DE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0CFFF4" w14:textId="378A09BA" w:rsidR="0008256D" w:rsidRPr="004A6BAB" w:rsidRDefault="00C67DEF" w:rsidP="00C67DEF">
            <w:pPr>
              <w:rPr>
                <w:rFonts w:ascii="Arial" w:hAnsi="Arial" w:cs="Arial"/>
                <w:sz w:val="22"/>
                <w:szCs w:val="22"/>
              </w:rPr>
            </w:pPr>
            <w:r w:rsidRPr="00C67DEF">
              <w:rPr>
                <w:rFonts w:ascii="Arial" w:hAnsi="Arial" w:cs="Arial"/>
                <w:sz w:val="22"/>
                <w:szCs w:val="22"/>
              </w:rPr>
              <w:t>Previous or current experience of working in a housing officer role.</w:t>
            </w:r>
          </w:p>
        </w:tc>
      </w:tr>
      <w:tr w:rsidR="00023ABA" w14:paraId="4E0E4E0A" w14:textId="77777777" w:rsidTr="00FF2175">
        <w:trPr>
          <w:trHeight w:val="1037"/>
        </w:trPr>
        <w:tc>
          <w:tcPr>
            <w:tcW w:w="2777" w:type="dxa"/>
          </w:tcPr>
          <w:p w14:paraId="43452F95" w14:textId="5F798394" w:rsidR="00023ABA" w:rsidRPr="00040006" w:rsidRDefault="00023ABA" w:rsidP="00023AB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0006">
              <w:rPr>
                <w:rFonts w:ascii="Arial" w:hAnsi="Arial" w:cs="Arial"/>
                <w:b/>
                <w:bCs/>
                <w:sz w:val="22"/>
                <w:szCs w:val="22"/>
              </w:rPr>
              <w:t>Knowledge, Skills &amp; Abilities</w:t>
            </w:r>
          </w:p>
        </w:tc>
        <w:tc>
          <w:tcPr>
            <w:tcW w:w="2768" w:type="dxa"/>
          </w:tcPr>
          <w:p w14:paraId="6347067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Excellent written and verbal communication skills with people at all levels.</w:t>
            </w:r>
          </w:p>
          <w:p w14:paraId="36CF6EC7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D98B9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Ability to work effectively with all tenant groups.</w:t>
            </w:r>
          </w:p>
          <w:p w14:paraId="0ACC8AF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FB727A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Effective problem solver, who can work on own initiative.</w:t>
            </w:r>
          </w:p>
          <w:p w14:paraId="4063A93B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02063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Able to manage own workload to meet targets and deadlines.</w:t>
            </w:r>
          </w:p>
          <w:p w14:paraId="64C75BA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138F13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Numerate and literate and have attention to detail.</w:t>
            </w:r>
          </w:p>
          <w:p w14:paraId="3C64A657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4E3AA8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Flexible and able to work individually and as part of a customer focused team.</w:t>
            </w:r>
          </w:p>
          <w:p w14:paraId="602D442D" w14:textId="6AB914BD" w:rsid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9D6A02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Able to deal in a professional manner with colleagues and people outside the organisation.</w:t>
            </w:r>
          </w:p>
          <w:p w14:paraId="08F8ABA4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DD6F0C" w14:textId="77777777" w:rsid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lastRenderedPageBreak/>
              <w:t>Able to create a working culture and practices that recognise, respect, value and harness diversity for the benefit of the organisation and all individuals.</w:t>
            </w:r>
          </w:p>
          <w:p w14:paraId="08B82DE6" w14:textId="77777777" w:rsidR="00C95AB3" w:rsidRDefault="00C95AB3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245B1D" w14:textId="6444E2F7" w:rsidR="00C95AB3" w:rsidRDefault="005569DC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housing legislation applicable to social housing</w:t>
            </w:r>
          </w:p>
          <w:p w14:paraId="41AF6792" w14:textId="77777777" w:rsidR="005569DC" w:rsidRDefault="005569DC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13110" w14:textId="77777777" w:rsidR="004D143A" w:rsidRDefault="005569DC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of health and safety and compliance issues such as gas and electrical safety </w:t>
            </w:r>
          </w:p>
          <w:p w14:paraId="03482C21" w14:textId="77777777" w:rsidR="004D143A" w:rsidRDefault="004D143A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43461F" w14:textId="519D2600" w:rsidR="00374D26" w:rsidRDefault="00374D26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Understanding of safeguarding </w:t>
            </w:r>
            <w:r w:rsidR="00CC1EC9">
              <w:rPr>
                <w:rFonts w:ascii="Arial" w:hAnsi="Arial" w:cs="Arial"/>
                <w:sz w:val="22"/>
                <w:szCs w:val="22"/>
              </w:rPr>
              <w:t>and of partner agencies’ remits and thresholds.  Persistence in pursuing referrals</w:t>
            </w:r>
            <w:r w:rsidR="00B84516">
              <w:rPr>
                <w:rFonts w:ascii="Arial" w:hAnsi="Arial" w:cs="Arial"/>
                <w:sz w:val="22"/>
                <w:szCs w:val="22"/>
              </w:rPr>
              <w:t xml:space="preserve"> for tenants in need of expert support</w:t>
            </w:r>
          </w:p>
          <w:p w14:paraId="606E13B7" w14:textId="77777777" w:rsidR="00C53B03" w:rsidRDefault="00C53B03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87EC6" w14:textId="712669E6" w:rsidR="00C53B03" w:rsidRPr="00D80B65" w:rsidRDefault="00BD747B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 Social Housing Regulator’s and Housing Ombudsman’s standards and expectations</w:t>
            </w:r>
            <w:r w:rsidR="001869B0">
              <w:rPr>
                <w:rFonts w:ascii="Arial" w:hAnsi="Arial" w:cs="Arial"/>
                <w:sz w:val="22"/>
                <w:szCs w:val="22"/>
              </w:rPr>
              <w:t xml:space="preserve"> for social landlords</w:t>
            </w:r>
          </w:p>
          <w:p w14:paraId="37F9E93D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75A6C0" w14:textId="5CB27F25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 xml:space="preserve">Able to write clear </w:t>
            </w:r>
            <w:r w:rsidR="003E42A2">
              <w:rPr>
                <w:rFonts w:ascii="Arial" w:hAnsi="Arial" w:cs="Arial"/>
                <w:sz w:val="22"/>
                <w:szCs w:val="22"/>
              </w:rPr>
              <w:t xml:space="preserve">letters and </w:t>
            </w:r>
            <w:r w:rsidRPr="00D80B65">
              <w:rPr>
                <w:rFonts w:ascii="Arial" w:hAnsi="Arial" w:cs="Arial"/>
                <w:sz w:val="22"/>
                <w:szCs w:val="22"/>
              </w:rPr>
              <w:t>reports.</w:t>
            </w:r>
          </w:p>
          <w:p w14:paraId="018AC236" w14:textId="77777777" w:rsidR="00D80B65" w:rsidRPr="00D80B65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A69F21" w14:textId="3960CC02" w:rsidR="005E691D" w:rsidRDefault="00D80B65" w:rsidP="00D80B65">
            <w:pPr>
              <w:rPr>
                <w:rFonts w:ascii="Arial" w:hAnsi="Arial" w:cs="Arial"/>
                <w:sz w:val="22"/>
                <w:szCs w:val="22"/>
              </w:rPr>
            </w:pPr>
            <w:r w:rsidRPr="00D80B65">
              <w:rPr>
                <w:rFonts w:ascii="Arial" w:hAnsi="Arial" w:cs="Arial"/>
                <w:sz w:val="22"/>
                <w:szCs w:val="22"/>
              </w:rPr>
              <w:t>Ability to work within a busy pressured environment</w:t>
            </w:r>
            <w:r w:rsidR="003E42A2">
              <w:rPr>
                <w:rFonts w:ascii="Arial" w:hAnsi="Arial" w:cs="Arial"/>
                <w:sz w:val="22"/>
                <w:szCs w:val="22"/>
              </w:rPr>
              <w:t>, priori</w:t>
            </w:r>
            <w:r w:rsidR="00F95CB3">
              <w:rPr>
                <w:rFonts w:ascii="Arial" w:hAnsi="Arial" w:cs="Arial"/>
                <w:sz w:val="22"/>
                <w:szCs w:val="22"/>
              </w:rPr>
              <w:t>t</w:t>
            </w:r>
            <w:r w:rsidR="003E42A2">
              <w:rPr>
                <w:rFonts w:ascii="Arial" w:hAnsi="Arial" w:cs="Arial"/>
                <w:sz w:val="22"/>
                <w:szCs w:val="22"/>
              </w:rPr>
              <w:t>i</w:t>
            </w:r>
            <w:r w:rsidR="00F95CB3">
              <w:rPr>
                <w:rFonts w:ascii="Arial" w:hAnsi="Arial" w:cs="Arial"/>
                <w:sz w:val="22"/>
                <w:szCs w:val="22"/>
              </w:rPr>
              <w:t>s</w:t>
            </w:r>
            <w:r w:rsidR="003E42A2">
              <w:rPr>
                <w:rFonts w:ascii="Arial" w:hAnsi="Arial" w:cs="Arial"/>
                <w:sz w:val="22"/>
                <w:szCs w:val="22"/>
              </w:rPr>
              <w:t>i</w:t>
            </w:r>
            <w:r w:rsidR="00F95CB3">
              <w:rPr>
                <w:rFonts w:ascii="Arial" w:hAnsi="Arial" w:cs="Arial"/>
                <w:sz w:val="22"/>
                <w:szCs w:val="22"/>
              </w:rPr>
              <w:t>ng workload</w:t>
            </w:r>
            <w:r w:rsidRPr="00D80B6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AA2DEC" w14:textId="77777777" w:rsidR="00922028" w:rsidRDefault="00922028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B9D390" w14:textId="5CF673BE" w:rsidR="00922028" w:rsidRDefault="00922028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data protection</w:t>
            </w:r>
            <w:r w:rsidR="00CB4246">
              <w:rPr>
                <w:rFonts w:ascii="Arial" w:hAnsi="Arial" w:cs="Arial"/>
                <w:sz w:val="22"/>
                <w:szCs w:val="22"/>
              </w:rPr>
              <w:t xml:space="preserve"> legislation and best practice, and ability to keep thorough and accurate records</w:t>
            </w:r>
          </w:p>
          <w:p w14:paraId="45C183C4" w14:textId="77777777" w:rsidR="00BD57D3" w:rsidRDefault="00BD57D3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C942A" w14:textId="77777777" w:rsidR="00BD57D3" w:rsidRDefault="001D256B" w:rsidP="00D80B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</w:t>
            </w:r>
            <w:r w:rsidRPr="001D256B">
              <w:rPr>
                <w:rFonts w:ascii="Arial" w:hAnsi="Arial" w:cs="Arial"/>
                <w:sz w:val="22"/>
                <w:szCs w:val="22"/>
              </w:rPr>
              <w:t>o provide the best possible service to customers and tenants of the company.</w:t>
            </w:r>
          </w:p>
          <w:p w14:paraId="463FEC12" w14:textId="77777777" w:rsidR="001D256B" w:rsidRDefault="001D256B" w:rsidP="00D80B6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2702C5" w14:textId="77777777" w:rsidR="00F105CF" w:rsidRP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  <w:r w:rsidRPr="00F105CF">
              <w:rPr>
                <w:rFonts w:ascii="Arial" w:hAnsi="Arial" w:cs="Arial"/>
                <w:sz w:val="22"/>
                <w:szCs w:val="22"/>
              </w:rPr>
              <w:t>Willing to work outside normal working hours when required e.g. attendance at resident meetings.</w:t>
            </w:r>
          </w:p>
          <w:p w14:paraId="74A22790" w14:textId="77777777" w:rsidR="00F105CF" w:rsidRP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D4C404" w14:textId="77777777" w:rsidR="00F105CF" w:rsidRP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  <w:r w:rsidRPr="00F105CF">
              <w:rPr>
                <w:rFonts w:ascii="Arial" w:hAnsi="Arial" w:cs="Arial"/>
                <w:sz w:val="22"/>
                <w:szCs w:val="22"/>
              </w:rPr>
              <w:lastRenderedPageBreak/>
              <w:t xml:space="preserve">Current clean driving licence and use of your own vehicle. </w:t>
            </w:r>
          </w:p>
          <w:p w14:paraId="7C7074F0" w14:textId="77777777" w:rsidR="00F105CF" w:rsidRP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74F8D" w14:textId="77777777" w:rsidR="001D256B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  <w:r w:rsidRPr="00F105CF">
              <w:rPr>
                <w:rFonts w:ascii="Arial" w:hAnsi="Arial" w:cs="Arial"/>
                <w:sz w:val="22"/>
                <w:szCs w:val="22"/>
              </w:rPr>
              <w:t>A background check will be required for this role.</w:t>
            </w:r>
          </w:p>
          <w:p w14:paraId="085DF6E0" w14:textId="77777777" w:rsidR="00F105CF" w:rsidRDefault="00F105CF" w:rsidP="00F105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EF85D3" w14:textId="7B01D77C" w:rsidR="003629C1" w:rsidRPr="003629C1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  <w:r w:rsidRPr="003629C1">
              <w:rPr>
                <w:rFonts w:ascii="Arial" w:hAnsi="Arial" w:cs="Arial"/>
                <w:sz w:val="22"/>
                <w:szCs w:val="22"/>
              </w:rPr>
              <w:t>Self-motivated.</w:t>
            </w:r>
          </w:p>
          <w:p w14:paraId="45EDF613" w14:textId="77777777" w:rsidR="003629C1" w:rsidRPr="003629C1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B36B8" w14:textId="77777777" w:rsidR="00F105CF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  <w:r w:rsidRPr="003629C1">
              <w:rPr>
                <w:rFonts w:ascii="Arial" w:hAnsi="Arial" w:cs="Arial"/>
                <w:sz w:val="22"/>
                <w:szCs w:val="22"/>
              </w:rPr>
              <w:t>Positive, can-do attitude</w:t>
            </w:r>
          </w:p>
          <w:p w14:paraId="483216F0" w14:textId="47EFBC41" w:rsidR="003629C1" w:rsidRDefault="003629C1" w:rsidP="003629C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4DE47" w14:textId="4144A662" w:rsidR="00C43268" w:rsidRDefault="00C43268" w:rsidP="00C43268">
            <w:pPr>
              <w:rPr>
                <w:rFonts w:ascii="Arial" w:hAnsi="Arial" w:cs="Arial"/>
                <w:sz w:val="22"/>
                <w:szCs w:val="22"/>
              </w:rPr>
            </w:pPr>
            <w:r w:rsidRPr="00C43268">
              <w:rPr>
                <w:rFonts w:ascii="Arial" w:hAnsi="Arial" w:cs="Arial"/>
                <w:sz w:val="22"/>
                <w:szCs w:val="22"/>
              </w:rPr>
              <w:t>Computer literate and conversant with M</w:t>
            </w:r>
            <w:r>
              <w:rPr>
                <w:rFonts w:ascii="Arial" w:hAnsi="Arial" w:cs="Arial"/>
                <w:sz w:val="22"/>
                <w:szCs w:val="22"/>
              </w:rPr>
              <w:t>icrosoft</w:t>
            </w:r>
            <w:r w:rsidRPr="00C43268">
              <w:rPr>
                <w:rFonts w:ascii="Arial" w:hAnsi="Arial" w:cs="Arial"/>
                <w:sz w:val="22"/>
                <w:szCs w:val="22"/>
              </w:rPr>
              <w:t xml:space="preserve"> Office applications (</w:t>
            </w:r>
            <w:r>
              <w:rPr>
                <w:rFonts w:ascii="Arial" w:hAnsi="Arial" w:cs="Arial"/>
                <w:sz w:val="22"/>
                <w:szCs w:val="22"/>
              </w:rPr>
              <w:t xml:space="preserve">e.g. </w:t>
            </w:r>
            <w:r w:rsidRPr="00C43268">
              <w:rPr>
                <w:rFonts w:ascii="Arial" w:hAnsi="Arial" w:cs="Arial"/>
                <w:sz w:val="22"/>
                <w:szCs w:val="22"/>
              </w:rPr>
              <w:t xml:space="preserve">Outlook, Word, Excel, SharePoint and Teams), or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C43268">
              <w:rPr>
                <w:rFonts w:ascii="Arial" w:hAnsi="Arial" w:cs="Arial"/>
                <w:sz w:val="22"/>
                <w:szCs w:val="22"/>
              </w:rPr>
              <w:t>willing</w:t>
            </w:r>
            <w:r>
              <w:rPr>
                <w:rFonts w:ascii="Arial" w:hAnsi="Arial" w:cs="Arial"/>
                <w:sz w:val="22"/>
                <w:szCs w:val="22"/>
              </w:rPr>
              <w:t>ness</w:t>
            </w:r>
            <w:r w:rsidRPr="00C43268">
              <w:rPr>
                <w:rFonts w:ascii="Arial" w:hAnsi="Arial" w:cs="Arial"/>
                <w:sz w:val="22"/>
                <w:szCs w:val="22"/>
              </w:rPr>
              <w:t xml:space="preserve"> to learn </w:t>
            </w:r>
          </w:p>
          <w:p w14:paraId="01AFE42F" w14:textId="53D185BD" w:rsidR="00C43268" w:rsidRDefault="00C43268" w:rsidP="00C432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3F32F5" w14:textId="7686EDCB" w:rsidR="003629C1" w:rsidRPr="0035284C" w:rsidRDefault="00F81472" w:rsidP="003629C1">
            <w:pPr>
              <w:rPr>
                <w:rFonts w:ascii="Arial" w:hAnsi="Arial" w:cs="Arial"/>
                <w:sz w:val="22"/>
                <w:szCs w:val="22"/>
              </w:rPr>
            </w:pPr>
            <w:r w:rsidRPr="00F81472">
              <w:rPr>
                <w:rFonts w:ascii="Arial" w:hAnsi="Arial" w:cs="Arial"/>
                <w:sz w:val="22"/>
                <w:szCs w:val="22"/>
              </w:rPr>
              <w:t>Ability to identify own skill gaps and request training where relevant</w:t>
            </w:r>
            <w:r w:rsidR="002B4819">
              <w:rPr>
                <w:rFonts w:ascii="Arial" w:hAnsi="Arial" w:cs="Arial"/>
                <w:sz w:val="22"/>
                <w:szCs w:val="22"/>
              </w:rPr>
              <w:t>.  Commitment to continuous professional development</w:t>
            </w:r>
            <w:r w:rsidR="00A1500E">
              <w:rPr>
                <w:rFonts w:ascii="Arial" w:hAnsi="Arial" w:cs="Arial"/>
                <w:sz w:val="22"/>
                <w:szCs w:val="22"/>
              </w:rPr>
              <w:t xml:space="preserve"> and improvement</w:t>
            </w:r>
          </w:p>
        </w:tc>
        <w:tc>
          <w:tcPr>
            <w:tcW w:w="2814" w:type="dxa"/>
          </w:tcPr>
          <w:p w14:paraId="2392B3F4" w14:textId="76C98305" w:rsidR="00391E53" w:rsidRPr="00463679" w:rsidRDefault="00391E53" w:rsidP="004636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D31" w14:paraId="08AC037F" w14:textId="77777777" w:rsidTr="00FF2175">
        <w:trPr>
          <w:trHeight w:val="1037"/>
        </w:trPr>
        <w:tc>
          <w:tcPr>
            <w:tcW w:w="2777" w:type="dxa"/>
          </w:tcPr>
          <w:p w14:paraId="58E5E6B6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Core Competencies: </w:t>
            </w:r>
          </w:p>
          <w:p w14:paraId="06D0BE25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1B45BF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Customer Focus</w:t>
            </w:r>
            <w:r w:rsidRPr="0073319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E4F5B9E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7AB52F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859E6B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1B609C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5636AF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7CB4B5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2D7B7D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E74E4B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B34B97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Communication:</w:t>
            </w:r>
          </w:p>
          <w:p w14:paraId="7267D078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B58C06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C9828B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A1E975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861AFA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C5AAD5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378832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Critical thinking:</w:t>
            </w:r>
          </w:p>
          <w:p w14:paraId="3B709F56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9D706B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EEB255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3C2B37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52A9A2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Flexible and adaptable:</w:t>
            </w:r>
          </w:p>
          <w:p w14:paraId="25427EB9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045501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3DBA03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15FD34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t>Lead and manage:</w:t>
            </w:r>
          </w:p>
          <w:p w14:paraId="0D9F84E4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001ED9" w14:textId="77777777" w:rsidR="00F63FE5" w:rsidRDefault="00F63FE5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FF6F48" w14:textId="77777777" w:rsidR="00F63FE5" w:rsidRDefault="00F63FE5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B0D206" w14:textId="77777777" w:rsidR="00F63FE5" w:rsidRDefault="00F63FE5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60620B" w14:textId="77777777" w:rsidR="00F63FE5" w:rsidRDefault="00F63FE5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84AC74" w14:textId="7F75EF0A" w:rsidR="000A2D31" w:rsidRPr="00040006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3195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Teamwork:</w:t>
            </w:r>
          </w:p>
        </w:tc>
        <w:tc>
          <w:tcPr>
            <w:tcW w:w="2768" w:type="dxa"/>
          </w:tcPr>
          <w:p w14:paraId="64CE1499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F92053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59FBD4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>Seeks out customers' input to better understand their needs; develops ideas for how to meet those needs. Follows up to ensure intended actions are accomplished and results are achieved.</w:t>
            </w:r>
          </w:p>
          <w:p w14:paraId="171EA82B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263D49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 xml:space="preserve">Take steps to keep others informed about what they need to know. Approachable, personable, able to form positive relationships </w:t>
            </w:r>
          </w:p>
          <w:p w14:paraId="6C09DC2F" w14:textId="77777777" w:rsidR="000A2D31" w:rsidRPr="00733195" w:rsidRDefault="000A2D31" w:rsidP="000A2D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50F216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>Challenge the way things are currently done and the way opportunities and problems are approached</w:t>
            </w:r>
          </w:p>
          <w:p w14:paraId="29642184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669189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 xml:space="preserve">Adopt a practical approach to achieve the required results </w:t>
            </w:r>
          </w:p>
          <w:p w14:paraId="56E9DA4F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68E29D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t xml:space="preserve">Create, gain agreement for, and implement actions to achieve the business aims of Teign Housing </w:t>
            </w:r>
          </w:p>
          <w:p w14:paraId="26CA8524" w14:textId="77777777" w:rsidR="000A2D31" w:rsidRPr="0073319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8D919" w14:textId="42628354" w:rsidR="000A2D31" w:rsidRPr="00D80B65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  <w:r w:rsidRPr="00733195">
              <w:rPr>
                <w:rFonts w:ascii="Arial" w:hAnsi="Arial" w:cs="Arial"/>
                <w:sz w:val="22"/>
                <w:szCs w:val="22"/>
              </w:rPr>
              <w:lastRenderedPageBreak/>
              <w:t xml:space="preserve">Work effectively with others and ensure team objectives are met </w:t>
            </w:r>
          </w:p>
        </w:tc>
        <w:tc>
          <w:tcPr>
            <w:tcW w:w="2814" w:type="dxa"/>
          </w:tcPr>
          <w:p w14:paraId="720D70C4" w14:textId="77777777" w:rsidR="000A2D31" w:rsidRPr="00463679" w:rsidRDefault="000A2D31" w:rsidP="000A2D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1C434C" w14:textId="7F5CE3C2" w:rsidR="00B2742F" w:rsidRDefault="00B2742F" w:rsidP="00332093"/>
    <w:sectPr w:rsidR="00B2742F" w:rsidSect="00887B2B">
      <w:footerReference w:type="default" r:id="rId11"/>
      <w:pgSz w:w="11906" w:h="16838"/>
      <w:pgMar w:top="899" w:right="1800" w:bottom="1079" w:left="1800" w:header="708" w:footer="708" w:gutter="0"/>
      <w:pgBorders w:offsetFrom="page">
        <w:top w:val="single" w:sz="8" w:space="24" w:color="5B6973"/>
        <w:left w:val="single" w:sz="8" w:space="24" w:color="5B6973"/>
        <w:bottom w:val="single" w:sz="8" w:space="24" w:color="5B6973"/>
        <w:right w:val="single" w:sz="8" w:space="24" w:color="5B697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1097" w14:textId="77777777" w:rsidR="00FC7F70" w:rsidRDefault="00FC7F70" w:rsidP="00B75D09">
      <w:r>
        <w:separator/>
      </w:r>
    </w:p>
  </w:endnote>
  <w:endnote w:type="continuationSeparator" w:id="0">
    <w:p w14:paraId="4A1EA5C4" w14:textId="77777777" w:rsidR="00FC7F70" w:rsidRDefault="00FC7F70" w:rsidP="00B7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A2DC" w14:textId="53334D99" w:rsidR="00B75D09" w:rsidRPr="004327A1" w:rsidRDefault="00B75D09">
    <w:pPr>
      <w:pStyle w:val="Footer"/>
      <w:rPr>
        <w:rFonts w:ascii="Arial" w:hAnsi="Arial" w:cs="Arial"/>
        <w:sz w:val="23"/>
        <w:szCs w:val="23"/>
      </w:rPr>
    </w:pPr>
    <w:r w:rsidRPr="004327A1">
      <w:rPr>
        <w:rFonts w:ascii="Arial" w:hAnsi="Arial" w:cs="Arial"/>
        <w:sz w:val="23"/>
        <w:szCs w:val="23"/>
      </w:rPr>
      <w:t xml:space="preserve">Updated: </w:t>
    </w:r>
    <w:r w:rsidR="00427FDE">
      <w:rPr>
        <w:rFonts w:ascii="Arial" w:hAnsi="Arial" w:cs="Arial"/>
        <w:sz w:val="23"/>
        <w:szCs w:val="23"/>
      </w:rPr>
      <w:t>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A92E4" w14:textId="77777777" w:rsidR="00FC7F70" w:rsidRDefault="00FC7F70" w:rsidP="00B75D09">
      <w:r>
        <w:separator/>
      </w:r>
    </w:p>
  </w:footnote>
  <w:footnote w:type="continuationSeparator" w:id="0">
    <w:p w14:paraId="04D966B1" w14:textId="77777777" w:rsidR="00FC7F70" w:rsidRDefault="00FC7F70" w:rsidP="00B75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3298F"/>
    <w:multiLevelType w:val="hybridMultilevel"/>
    <w:tmpl w:val="F8A0DCD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0413CE"/>
    <w:multiLevelType w:val="hybridMultilevel"/>
    <w:tmpl w:val="FBA21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F080A"/>
    <w:multiLevelType w:val="hybridMultilevel"/>
    <w:tmpl w:val="2DDE1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92DDA"/>
    <w:multiLevelType w:val="hybridMultilevel"/>
    <w:tmpl w:val="80C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B11B8"/>
    <w:multiLevelType w:val="hybridMultilevel"/>
    <w:tmpl w:val="D546A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C225F"/>
    <w:multiLevelType w:val="hybridMultilevel"/>
    <w:tmpl w:val="C2446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C6C50"/>
    <w:multiLevelType w:val="hybridMultilevel"/>
    <w:tmpl w:val="34EA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41BA0"/>
    <w:multiLevelType w:val="hybridMultilevel"/>
    <w:tmpl w:val="1DF23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62BA4"/>
    <w:multiLevelType w:val="hybridMultilevel"/>
    <w:tmpl w:val="EEFA7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428616">
    <w:abstractNumId w:val="2"/>
  </w:num>
  <w:num w:numId="2" w16cid:durableId="1187866375">
    <w:abstractNumId w:val="6"/>
  </w:num>
  <w:num w:numId="3" w16cid:durableId="1281037776">
    <w:abstractNumId w:val="7"/>
  </w:num>
  <w:num w:numId="4" w16cid:durableId="1799834051">
    <w:abstractNumId w:val="8"/>
  </w:num>
  <w:num w:numId="5" w16cid:durableId="1276526411">
    <w:abstractNumId w:val="4"/>
  </w:num>
  <w:num w:numId="6" w16cid:durableId="1826164755">
    <w:abstractNumId w:val="1"/>
  </w:num>
  <w:num w:numId="7" w16cid:durableId="1304385885">
    <w:abstractNumId w:val="0"/>
  </w:num>
  <w:num w:numId="8" w16cid:durableId="498618073">
    <w:abstractNumId w:val="3"/>
  </w:num>
  <w:num w:numId="9" w16cid:durableId="1869832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2F"/>
    <w:rsid w:val="00001A3F"/>
    <w:rsid w:val="000025AC"/>
    <w:rsid w:val="00003DC7"/>
    <w:rsid w:val="00004E3D"/>
    <w:rsid w:val="00006659"/>
    <w:rsid w:val="00007890"/>
    <w:rsid w:val="000106B1"/>
    <w:rsid w:val="000115BD"/>
    <w:rsid w:val="00015985"/>
    <w:rsid w:val="00016994"/>
    <w:rsid w:val="00020791"/>
    <w:rsid w:val="00020D72"/>
    <w:rsid w:val="00023ABA"/>
    <w:rsid w:val="00025FFE"/>
    <w:rsid w:val="00027D52"/>
    <w:rsid w:val="0003627A"/>
    <w:rsid w:val="00040006"/>
    <w:rsid w:val="000406C0"/>
    <w:rsid w:val="0004111B"/>
    <w:rsid w:val="00042C23"/>
    <w:rsid w:val="00045397"/>
    <w:rsid w:val="000470F0"/>
    <w:rsid w:val="00055678"/>
    <w:rsid w:val="000572B9"/>
    <w:rsid w:val="00057BE8"/>
    <w:rsid w:val="00063093"/>
    <w:rsid w:val="000632E8"/>
    <w:rsid w:val="00067E27"/>
    <w:rsid w:val="00070911"/>
    <w:rsid w:val="000740C6"/>
    <w:rsid w:val="00074C32"/>
    <w:rsid w:val="0007632D"/>
    <w:rsid w:val="000809AD"/>
    <w:rsid w:val="0008256D"/>
    <w:rsid w:val="00084824"/>
    <w:rsid w:val="000864D0"/>
    <w:rsid w:val="000867E0"/>
    <w:rsid w:val="00087635"/>
    <w:rsid w:val="0009498A"/>
    <w:rsid w:val="00097663"/>
    <w:rsid w:val="000A294C"/>
    <w:rsid w:val="000A295A"/>
    <w:rsid w:val="000A2D31"/>
    <w:rsid w:val="000B21B3"/>
    <w:rsid w:val="000B3E49"/>
    <w:rsid w:val="000B64D0"/>
    <w:rsid w:val="000C6C1E"/>
    <w:rsid w:val="000C7FD7"/>
    <w:rsid w:val="000D0D0D"/>
    <w:rsid w:val="000D4A7F"/>
    <w:rsid w:val="000D6E55"/>
    <w:rsid w:val="000D75B8"/>
    <w:rsid w:val="000D7CF2"/>
    <w:rsid w:val="000E2EB3"/>
    <w:rsid w:val="000E71A3"/>
    <w:rsid w:val="000F0C83"/>
    <w:rsid w:val="000F1D05"/>
    <w:rsid w:val="000F547C"/>
    <w:rsid w:val="000F7436"/>
    <w:rsid w:val="00100593"/>
    <w:rsid w:val="00101BC7"/>
    <w:rsid w:val="00105FE7"/>
    <w:rsid w:val="00111AD6"/>
    <w:rsid w:val="00134DDD"/>
    <w:rsid w:val="00137779"/>
    <w:rsid w:val="00137A40"/>
    <w:rsid w:val="00140052"/>
    <w:rsid w:val="001430BF"/>
    <w:rsid w:val="00143571"/>
    <w:rsid w:val="00143DAC"/>
    <w:rsid w:val="00145A25"/>
    <w:rsid w:val="00145EE9"/>
    <w:rsid w:val="00147E3F"/>
    <w:rsid w:val="001639B4"/>
    <w:rsid w:val="00163BB5"/>
    <w:rsid w:val="00165F25"/>
    <w:rsid w:val="00171CBF"/>
    <w:rsid w:val="00173193"/>
    <w:rsid w:val="00184A5A"/>
    <w:rsid w:val="001869B0"/>
    <w:rsid w:val="001904AA"/>
    <w:rsid w:val="0019216E"/>
    <w:rsid w:val="00193AA0"/>
    <w:rsid w:val="00194690"/>
    <w:rsid w:val="001A089D"/>
    <w:rsid w:val="001A0B63"/>
    <w:rsid w:val="001A0E5D"/>
    <w:rsid w:val="001A4CE7"/>
    <w:rsid w:val="001A7339"/>
    <w:rsid w:val="001B129F"/>
    <w:rsid w:val="001B13AC"/>
    <w:rsid w:val="001C3524"/>
    <w:rsid w:val="001C6B81"/>
    <w:rsid w:val="001C7F8E"/>
    <w:rsid w:val="001D17FC"/>
    <w:rsid w:val="001D256B"/>
    <w:rsid w:val="001D68FF"/>
    <w:rsid w:val="001E195F"/>
    <w:rsid w:val="001F4BFA"/>
    <w:rsid w:val="001F667F"/>
    <w:rsid w:val="0020146A"/>
    <w:rsid w:val="00201ED6"/>
    <w:rsid w:val="0020208B"/>
    <w:rsid w:val="00202F8A"/>
    <w:rsid w:val="00203EDE"/>
    <w:rsid w:val="00204034"/>
    <w:rsid w:val="00204C43"/>
    <w:rsid w:val="00206A28"/>
    <w:rsid w:val="00207F6E"/>
    <w:rsid w:val="002149FF"/>
    <w:rsid w:val="0021595E"/>
    <w:rsid w:val="00226B21"/>
    <w:rsid w:val="0023256F"/>
    <w:rsid w:val="00232E8B"/>
    <w:rsid w:val="00233FED"/>
    <w:rsid w:val="00236735"/>
    <w:rsid w:val="002400F6"/>
    <w:rsid w:val="002479D1"/>
    <w:rsid w:val="00247DAB"/>
    <w:rsid w:val="0025000E"/>
    <w:rsid w:val="00254293"/>
    <w:rsid w:val="00256154"/>
    <w:rsid w:val="0025743F"/>
    <w:rsid w:val="002641BD"/>
    <w:rsid w:val="002658BB"/>
    <w:rsid w:val="002709BB"/>
    <w:rsid w:val="00270C70"/>
    <w:rsid w:val="00272AC1"/>
    <w:rsid w:val="002778AC"/>
    <w:rsid w:val="00281A94"/>
    <w:rsid w:val="002832FE"/>
    <w:rsid w:val="00292990"/>
    <w:rsid w:val="00292A71"/>
    <w:rsid w:val="00294123"/>
    <w:rsid w:val="00297173"/>
    <w:rsid w:val="00297678"/>
    <w:rsid w:val="002A2409"/>
    <w:rsid w:val="002A26DD"/>
    <w:rsid w:val="002A3CDD"/>
    <w:rsid w:val="002A5E8B"/>
    <w:rsid w:val="002B1E2A"/>
    <w:rsid w:val="002B2B4D"/>
    <w:rsid w:val="002B3C8A"/>
    <w:rsid w:val="002B4819"/>
    <w:rsid w:val="002C0E5E"/>
    <w:rsid w:val="002E2C47"/>
    <w:rsid w:val="002F2CF8"/>
    <w:rsid w:val="002F3078"/>
    <w:rsid w:val="002F5C10"/>
    <w:rsid w:val="002F61BF"/>
    <w:rsid w:val="002F6D76"/>
    <w:rsid w:val="002F70B0"/>
    <w:rsid w:val="002F7396"/>
    <w:rsid w:val="00300868"/>
    <w:rsid w:val="00300EBB"/>
    <w:rsid w:val="00305D0F"/>
    <w:rsid w:val="003117CB"/>
    <w:rsid w:val="0031470B"/>
    <w:rsid w:val="00314DF3"/>
    <w:rsid w:val="003215A5"/>
    <w:rsid w:val="00322A52"/>
    <w:rsid w:val="00326214"/>
    <w:rsid w:val="00327080"/>
    <w:rsid w:val="00332093"/>
    <w:rsid w:val="00332B8C"/>
    <w:rsid w:val="00333191"/>
    <w:rsid w:val="00340C77"/>
    <w:rsid w:val="003416D6"/>
    <w:rsid w:val="00342285"/>
    <w:rsid w:val="00344050"/>
    <w:rsid w:val="00345FCA"/>
    <w:rsid w:val="003514BB"/>
    <w:rsid w:val="0035284C"/>
    <w:rsid w:val="00353A58"/>
    <w:rsid w:val="00356676"/>
    <w:rsid w:val="003567EB"/>
    <w:rsid w:val="00357A85"/>
    <w:rsid w:val="00360538"/>
    <w:rsid w:val="003629C1"/>
    <w:rsid w:val="0036338B"/>
    <w:rsid w:val="003670C3"/>
    <w:rsid w:val="003726AF"/>
    <w:rsid w:val="00372A45"/>
    <w:rsid w:val="00372D5C"/>
    <w:rsid w:val="003743C9"/>
    <w:rsid w:val="0037470F"/>
    <w:rsid w:val="00374D26"/>
    <w:rsid w:val="0037508C"/>
    <w:rsid w:val="00381417"/>
    <w:rsid w:val="0039065F"/>
    <w:rsid w:val="00391E53"/>
    <w:rsid w:val="0039568E"/>
    <w:rsid w:val="003A6705"/>
    <w:rsid w:val="003A6E1C"/>
    <w:rsid w:val="003A7319"/>
    <w:rsid w:val="003B0ABB"/>
    <w:rsid w:val="003B0C0D"/>
    <w:rsid w:val="003B47F2"/>
    <w:rsid w:val="003C16F9"/>
    <w:rsid w:val="003C2078"/>
    <w:rsid w:val="003D0586"/>
    <w:rsid w:val="003E0056"/>
    <w:rsid w:val="003E3BB0"/>
    <w:rsid w:val="003E42A2"/>
    <w:rsid w:val="003E4B87"/>
    <w:rsid w:val="003E63DD"/>
    <w:rsid w:val="003F150A"/>
    <w:rsid w:val="003F694D"/>
    <w:rsid w:val="003F6E92"/>
    <w:rsid w:val="003F70E1"/>
    <w:rsid w:val="00402395"/>
    <w:rsid w:val="00404DD5"/>
    <w:rsid w:val="004124C8"/>
    <w:rsid w:val="004145C3"/>
    <w:rsid w:val="0041479C"/>
    <w:rsid w:val="00420EC2"/>
    <w:rsid w:val="00420FB1"/>
    <w:rsid w:val="004261A0"/>
    <w:rsid w:val="00427398"/>
    <w:rsid w:val="004276DD"/>
    <w:rsid w:val="00427BA1"/>
    <w:rsid w:val="00427FDE"/>
    <w:rsid w:val="004327A1"/>
    <w:rsid w:val="00433404"/>
    <w:rsid w:val="00433D70"/>
    <w:rsid w:val="00435742"/>
    <w:rsid w:val="0044237C"/>
    <w:rsid w:val="004445E2"/>
    <w:rsid w:val="00447F77"/>
    <w:rsid w:val="00452C2D"/>
    <w:rsid w:val="00454F7F"/>
    <w:rsid w:val="004559E3"/>
    <w:rsid w:val="00463679"/>
    <w:rsid w:val="0046606B"/>
    <w:rsid w:val="004710B1"/>
    <w:rsid w:val="004730DC"/>
    <w:rsid w:val="004753B3"/>
    <w:rsid w:val="004770FA"/>
    <w:rsid w:val="00477F11"/>
    <w:rsid w:val="0048006E"/>
    <w:rsid w:val="00481A43"/>
    <w:rsid w:val="004849EA"/>
    <w:rsid w:val="00484CF0"/>
    <w:rsid w:val="00492665"/>
    <w:rsid w:val="0049499A"/>
    <w:rsid w:val="00495273"/>
    <w:rsid w:val="00495F05"/>
    <w:rsid w:val="004A0437"/>
    <w:rsid w:val="004A083F"/>
    <w:rsid w:val="004A0AD0"/>
    <w:rsid w:val="004A6BAB"/>
    <w:rsid w:val="004A6C2B"/>
    <w:rsid w:val="004B34C4"/>
    <w:rsid w:val="004B3E9A"/>
    <w:rsid w:val="004B57C4"/>
    <w:rsid w:val="004C588E"/>
    <w:rsid w:val="004D05B7"/>
    <w:rsid w:val="004D143A"/>
    <w:rsid w:val="004D4439"/>
    <w:rsid w:val="004D4C97"/>
    <w:rsid w:val="004D7EE5"/>
    <w:rsid w:val="004E2C44"/>
    <w:rsid w:val="004E6D0D"/>
    <w:rsid w:val="004E7239"/>
    <w:rsid w:val="004E7A8D"/>
    <w:rsid w:val="004F0381"/>
    <w:rsid w:val="004F1A47"/>
    <w:rsid w:val="004F5903"/>
    <w:rsid w:val="005002D3"/>
    <w:rsid w:val="00501262"/>
    <w:rsid w:val="005030E7"/>
    <w:rsid w:val="005051DA"/>
    <w:rsid w:val="00510898"/>
    <w:rsid w:val="005134BD"/>
    <w:rsid w:val="005164A1"/>
    <w:rsid w:val="00522F83"/>
    <w:rsid w:val="00525C05"/>
    <w:rsid w:val="00526515"/>
    <w:rsid w:val="005266E7"/>
    <w:rsid w:val="00526A03"/>
    <w:rsid w:val="00536A66"/>
    <w:rsid w:val="00536F3B"/>
    <w:rsid w:val="00537BF3"/>
    <w:rsid w:val="00547EF8"/>
    <w:rsid w:val="00550AAA"/>
    <w:rsid w:val="0055455F"/>
    <w:rsid w:val="005546EF"/>
    <w:rsid w:val="0055479A"/>
    <w:rsid w:val="00554F96"/>
    <w:rsid w:val="005569DC"/>
    <w:rsid w:val="0056206E"/>
    <w:rsid w:val="0057188A"/>
    <w:rsid w:val="00584A0D"/>
    <w:rsid w:val="00594BDF"/>
    <w:rsid w:val="0059699F"/>
    <w:rsid w:val="00596AE1"/>
    <w:rsid w:val="005A0FFF"/>
    <w:rsid w:val="005B5D8E"/>
    <w:rsid w:val="005D2765"/>
    <w:rsid w:val="005D4FA8"/>
    <w:rsid w:val="005D5C05"/>
    <w:rsid w:val="005D665D"/>
    <w:rsid w:val="005D673E"/>
    <w:rsid w:val="005E0017"/>
    <w:rsid w:val="005E4D33"/>
    <w:rsid w:val="005E691D"/>
    <w:rsid w:val="005F46FA"/>
    <w:rsid w:val="005F4B72"/>
    <w:rsid w:val="005F56E1"/>
    <w:rsid w:val="005F684B"/>
    <w:rsid w:val="00600EB4"/>
    <w:rsid w:val="00601270"/>
    <w:rsid w:val="0060155A"/>
    <w:rsid w:val="006020C3"/>
    <w:rsid w:val="00616537"/>
    <w:rsid w:val="00620596"/>
    <w:rsid w:val="0062289E"/>
    <w:rsid w:val="00623B14"/>
    <w:rsid w:val="006252C7"/>
    <w:rsid w:val="0062540B"/>
    <w:rsid w:val="0063080A"/>
    <w:rsid w:val="00632899"/>
    <w:rsid w:val="006376F3"/>
    <w:rsid w:val="0064486D"/>
    <w:rsid w:val="0064501D"/>
    <w:rsid w:val="00652FB8"/>
    <w:rsid w:val="00653CA7"/>
    <w:rsid w:val="006578BB"/>
    <w:rsid w:val="006707DE"/>
    <w:rsid w:val="006811C6"/>
    <w:rsid w:val="00683452"/>
    <w:rsid w:val="00690FEB"/>
    <w:rsid w:val="00693145"/>
    <w:rsid w:val="00693AD5"/>
    <w:rsid w:val="00694426"/>
    <w:rsid w:val="0069485E"/>
    <w:rsid w:val="00694EBF"/>
    <w:rsid w:val="006973B4"/>
    <w:rsid w:val="00697D6C"/>
    <w:rsid w:val="00697E18"/>
    <w:rsid w:val="006A2F0F"/>
    <w:rsid w:val="006A36A5"/>
    <w:rsid w:val="006A3EE2"/>
    <w:rsid w:val="006B365D"/>
    <w:rsid w:val="006B4136"/>
    <w:rsid w:val="006B6AD4"/>
    <w:rsid w:val="006C4C26"/>
    <w:rsid w:val="006C52A9"/>
    <w:rsid w:val="006D3145"/>
    <w:rsid w:val="006D7AEE"/>
    <w:rsid w:val="006E4687"/>
    <w:rsid w:val="006F39F3"/>
    <w:rsid w:val="006F4A31"/>
    <w:rsid w:val="00700984"/>
    <w:rsid w:val="0070349D"/>
    <w:rsid w:val="00704955"/>
    <w:rsid w:val="007050D3"/>
    <w:rsid w:val="00712514"/>
    <w:rsid w:val="00714333"/>
    <w:rsid w:val="007260AD"/>
    <w:rsid w:val="00730C20"/>
    <w:rsid w:val="007336B4"/>
    <w:rsid w:val="00736BE7"/>
    <w:rsid w:val="0074527E"/>
    <w:rsid w:val="007465D5"/>
    <w:rsid w:val="00747793"/>
    <w:rsid w:val="00751FB7"/>
    <w:rsid w:val="00757457"/>
    <w:rsid w:val="00762960"/>
    <w:rsid w:val="00772FAF"/>
    <w:rsid w:val="00774F42"/>
    <w:rsid w:val="00781F5C"/>
    <w:rsid w:val="007822E5"/>
    <w:rsid w:val="0078265D"/>
    <w:rsid w:val="007852F8"/>
    <w:rsid w:val="007856B2"/>
    <w:rsid w:val="00793312"/>
    <w:rsid w:val="00793BC2"/>
    <w:rsid w:val="00797036"/>
    <w:rsid w:val="007A318A"/>
    <w:rsid w:val="007B23A2"/>
    <w:rsid w:val="007B340B"/>
    <w:rsid w:val="007B6435"/>
    <w:rsid w:val="007B6A99"/>
    <w:rsid w:val="007C3EB9"/>
    <w:rsid w:val="007C4BD2"/>
    <w:rsid w:val="007C4DF0"/>
    <w:rsid w:val="007C5A0F"/>
    <w:rsid w:val="007C6542"/>
    <w:rsid w:val="007D1162"/>
    <w:rsid w:val="007E142A"/>
    <w:rsid w:val="007E16FD"/>
    <w:rsid w:val="007E1CB9"/>
    <w:rsid w:val="007E5BA3"/>
    <w:rsid w:val="007E64CD"/>
    <w:rsid w:val="007F012A"/>
    <w:rsid w:val="007F2764"/>
    <w:rsid w:val="007F4FEE"/>
    <w:rsid w:val="007F5DA9"/>
    <w:rsid w:val="007F60C7"/>
    <w:rsid w:val="008021CD"/>
    <w:rsid w:val="0080760C"/>
    <w:rsid w:val="00811B5D"/>
    <w:rsid w:val="00811FC4"/>
    <w:rsid w:val="00816782"/>
    <w:rsid w:val="008219AE"/>
    <w:rsid w:val="008235CE"/>
    <w:rsid w:val="00823B75"/>
    <w:rsid w:val="00824584"/>
    <w:rsid w:val="00826364"/>
    <w:rsid w:val="008268D6"/>
    <w:rsid w:val="00836EF1"/>
    <w:rsid w:val="008401BE"/>
    <w:rsid w:val="008448E5"/>
    <w:rsid w:val="00845D49"/>
    <w:rsid w:val="00846FA7"/>
    <w:rsid w:val="00850B52"/>
    <w:rsid w:val="00856DFD"/>
    <w:rsid w:val="00860E24"/>
    <w:rsid w:val="00861C7F"/>
    <w:rsid w:val="00862605"/>
    <w:rsid w:val="008709A7"/>
    <w:rsid w:val="00887B2B"/>
    <w:rsid w:val="008A0741"/>
    <w:rsid w:val="008A4CE8"/>
    <w:rsid w:val="008A50EF"/>
    <w:rsid w:val="008C1CC5"/>
    <w:rsid w:val="008C3974"/>
    <w:rsid w:val="008C3A1B"/>
    <w:rsid w:val="008D13B8"/>
    <w:rsid w:val="008D3803"/>
    <w:rsid w:val="008D5079"/>
    <w:rsid w:val="008D6ABA"/>
    <w:rsid w:val="008E0DCA"/>
    <w:rsid w:val="008E292D"/>
    <w:rsid w:val="008F5D65"/>
    <w:rsid w:val="008F65A7"/>
    <w:rsid w:val="00900D7D"/>
    <w:rsid w:val="0090764C"/>
    <w:rsid w:val="00907DD1"/>
    <w:rsid w:val="00911E7D"/>
    <w:rsid w:val="009140B3"/>
    <w:rsid w:val="009154B2"/>
    <w:rsid w:val="00916493"/>
    <w:rsid w:val="00916837"/>
    <w:rsid w:val="00922028"/>
    <w:rsid w:val="00924DDE"/>
    <w:rsid w:val="00924EF5"/>
    <w:rsid w:val="00933FFD"/>
    <w:rsid w:val="00946567"/>
    <w:rsid w:val="009568DA"/>
    <w:rsid w:val="00965FE0"/>
    <w:rsid w:val="00966BF9"/>
    <w:rsid w:val="0097187C"/>
    <w:rsid w:val="009722E8"/>
    <w:rsid w:val="00981274"/>
    <w:rsid w:val="0098475B"/>
    <w:rsid w:val="00985BB8"/>
    <w:rsid w:val="009872A8"/>
    <w:rsid w:val="0098750B"/>
    <w:rsid w:val="0099682C"/>
    <w:rsid w:val="00996899"/>
    <w:rsid w:val="009A158E"/>
    <w:rsid w:val="009A18C8"/>
    <w:rsid w:val="009A245F"/>
    <w:rsid w:val="009B0A18"/>
    <w:rsid w:val="009B4F1D"/>
    <w:rsid w:val="009C13BB"/>
    <w:rsid w:val="009C4DF0"/>
    <w:rsid w:val="009C6522"/>
    <w:rsid w:val="009C755E"/>
    <w:rsid w:val="009C7B98"/>
    <w:rsid w:val="009D480C"/>
    <w:rsid w:val="009D5A09"/>
    <w:rsid w:val="009D5EE9"/>
    <w:rsid w:val="009E0039"/>
    <w:rsid w:val="009E5D98"/>
    <w:rsid w:val="009E7568"/>
    <w:rsid w:val="009F2550"/>
    <w:rsid w:val="009F26E6"/>
    <w:rsid w:val="009F2F96"/>
    <w:rsid w:val="009F5569"/>
    <w:rsid w:val="009F5938"/>
    <w:rsid w:val="009F7CEF"/>
    <w:rsid w:val="00A01F86"/>
    <w:rsid w:val="00A02451"/>
    <w:rsid w:val="00A03A56"/>
    <w:rsid w:val="00A079A9"/>
    <w:rsid w:val="00A11690"/>
    <w:rsid w:val="00A12A13"/>
    <w:rsid w:val="00A1500E"/>
    <w:rsid w:val="00A17516"/>
    <w:rsid w:val="00A23943"/>
    <w:rsid w:val="00A23FD6"/>
    <w:rsid w:val="00A30C05"/>
    <w:rsid w:val="00A32349"/>
    <w:rsid w:val="00A327EC"/>
    <w:rsid w:val="00A32B7F"/>
    <w:rsid w:val="00A32F56"/>
    <w:rsid w:val="00A34BF9"/>
    <w:rsid w:val="00A35CD4"/>
    <w:rsid w:val="00A36B8F"/>
    <w:rsid w:val="00A41D28"/>
    <w:rsid w:val="00A42BDE"/>
    <w:rsid w:val="00A45636"/>
    <w:rsid w:val="00A525A4"/>
    <w:rsid w:val="00A526FA"/>
    <w:rsid w:val="00A54B43"/>
    <w:rsid w:val="00A57088"/>
    <w:rsid w:val="00A57889"/>
    <w:rsid w:val="00A62B9B"/>
    <w:rsid w:val="00A63B2B"/>
    <w:rsid w:val="00A67982"/>
    <w:rsid w:val="00A74C00"/>
    <w:rsid w:val="00A7741A"/>
    <w:rsid w:val="00A7786B"/>
    <w:rsid w:val="00A82729"/>
    <w:rsid w:val="00A857A9"/>
    <w:rsid w:val="00A86F8F"/>
    <w:rsid w:val="00A87794"/>
    <w:rsid w:val="00A9337B"/>
    <w:rsid w:val="00A96613"/>
    <w:rsid w:val="00AA0CAE"/>
    <w:rsid w:val="00AA2EA7"/>
    <w:rsid w:val="00AA2FC8"/>
    <w:rsid w:val="00AA3701"/>
    <w:rsid w:val="00AA6C28"/>
    <w:rsid w:val="00AA6ED4"/>
    <w:rsid w:val="00AB1503"/>
    <w:rsid w:val="00AB2AAE"/>
    <w:rsid w:val="00AB46D7"/>
    <w:rsid w:val="00AB5A93"/>
    <w:rsid w:val="00AC11E9"/>
    <w:rsid w:val="00AC2EF0"/>
    <w:rsid w:val="00AD40A4"/>
    <w:rsid w:val="00AD4BF7"/>
    <w:rsid w:val="00AD54C3"/>
    <w:rsid w:val="00AE7615"/>
    <w:rsid w:val="00AF1CE8"/>
    <w:rsid w:val="00AF60F0"/>
    <w:rsid w:val="00B013A9"/>
    <w:rsid w:val="00B04AD6"/>
    <w:rsid w:val="00B05614"/>
    <w:rsid w:val="00B075E7"/>
    <w:rsid w:val="00B14772"/>
    <w:rsid w:val="00B21867"/>
    <w:rsid w:val="00B228CE"/>
    <w:rsid w:val="00B26FD8"/>
    <w:rsid w:val="00B2742F"/>
    <w:rsid w:val="00B31FD5"/>
    <w:rsid w:val="00B325C1"/>
    <w:rsid w:val="00B46377"/>
    <w:rsid w:val="00B464B4"/>
    <w:rsid w:val="00B52C3C"/>
    <w:rsid w:val="00B55C68"/>
    <w:rsid w:val="00B60C9F"/>
    <w:rsid w:val="00B61B59"/>
    <w:rsid w:val="00B634D2"/>
    <w:rsid w:val="00B66677"/>
    <w:rsid w:val="00B675E2"/>
    <w:rsid w:val="00B676A3"/>
    <w:rsid w:val="00B70200"/>
    <w:rsid w:val="00B73EA4"/>
    <w:rsid w:val="00B75D09"/>
    <w:rsid w:val="00B7618A"/>
    <w:rsid w:val="00B8263A"/>
    <w:rsid w:val="00B84516"/>
    <w:rsid w:val="00B868B9"/>
    <w:rsid w:val="00B9331C"/>
    <w:rsid w:val="00B96F77"/>
    <w:rsid w:val="00BA04A2"/>
    <w:rsid w:val="00BA20D5"/>
    <w:rsid w:val="00BA25F3"/>
    <w:rsid w:val="00BB396C"/>
    <w:rsid w:val="00BC538E"/>
    <w:rsid w:val="00BC6CEA"/>
    <w:rsid w:val="00BD136E"/>
    <w:rsid w:val="00BD280C"/>
    <w:rsid w:val="00BD49BA"/>
    <w:rsid w:val="00BD57D3"/>
    <w:rsid w:val="00BD6B7F"/>
    <w:rsid w:val="00BD747B"/>
    <w:rsid w:val="00BE048C"/>
    <w:rsid w:val="00BE18FA"/>
    <w:rsid w:val="00BE1D18"/>
    <w:rsid w:val="00BE7646"/>
    <w:rsid w:val="00BF038B"/>
    <w:rsid w:val="00BF3130"/>
    <w:rsid w:val="00BF5DF9"/>
    <w:rsid w:val="00BF7387"/>
    <w:rsid w:val="00C018F9"/>
    <w:rsid w:val="00C01FBB"/>
    <w:rsid w:val="00C04616"/>
    <w:rsid w:val="00C050C1"/>
    <w:rsid w:val="00C0565C"/>
    <w:rsid w:val="00C10F52"/>
    <w:rsid w:val="00C14CA2"/>
    <w:rsid w:val="00C21CDD"/>
    <w:rsid w:val="00C22D81"/>
    <w:rsid w:val="00C277BF"/>
    <w:rsid w:val="00C417D7"/>
    <w:rsid w:val="00C43268"/>
    <w:rsid w:val="00C43A4D"/>
    <w:rsid w:val="00C53B03"/>
    <w:rsid w:val="00C626A0"/>
    <w:rsid w:val="00C63B9D"/>
    <w:rsid w:val="00C67DEF"/>
    <w:rsid w:val="00C704A0"/>
    <w:rsid w:val="00C74E01"/>
    <w:rsid w:val="00C81F4E"/>
    <w:rsid w:val="00C835F8"/>
    <w:rsid w:val="00C864AA"/>
    <w:rsid w:val="00C87555"/>
    <w:rsid w:val="00C925F5"/>
    <w:rsid w:val="00C9543E"/>
    <w:rsid w:val="00C95A02"/>
    <w:rsid w:val="00C95AB3"/>
    <w:rsid w:val="00C976FF"/>
    <w:rsid w:val="00CA242E"/>
    <w:rsid w:val="00CA596E"/>
    <w:rsid w:val="00CA635F"/>
    <w:rsid w:val="00CA7E79"/>
    <w:rsid w:val="00CA7EC8"/>
    <w:rsid w:val="00CB1C53"/>
    <w:rsid w:val="00CB4246"/>
    <w:rsid w:val="00CC087D"/>
    <w:rsid w:val="00CC1EC9"/>
    <w:rsid w:val="00CD033B"/>
    <w:rsid w:val="00CD04F1"/>
    <w:rsid w:val="00CE0152"/>
    <w:rsid w:val="00CE1822"/>
    <w:rsid w:val="00CE5B70"/>
    <w:rsid w:val="00CF1EFF"/>
    <w:rsid w:val="00CF61E9"/>
    <w:rsid w:val="00D00DB6"/>
    <w:rsid w:val="00D04D59"/>
    <w:rsid w:val="00D10392"/>
    <w:rsid w:val="00D104C0"/>
    <w:rsid w:val="00D13850"/>
    <w:rsid w:val="00D16A4E"/>
    <w:rsid w:val="00D171E8"/>
    <w:rsid w:val="00D31EA5"/>
    <w:rsid w:val="00D33F91"/>
    <w:rsid w:val="00D346DD"/>
    <w:rsid w:val="00D42B88"/>
    <w:rsid w:val="00D512F2"/>
    <w:rsid w:val="00D55681"/>
    <w:rsid w:val="00D647E5"/>
    <w:rsid w:val="00D7451C"/>
    <w:rsid w:val="00D759EE"/>
    <w:rsid w:val="00D803F3"/>
    <w:rsid w:val="00D80B65"/>
    <w:rsid w:val="00D83DCD"/>
    <w:rsid w:val="00D86A0F"/>
    <w:rsid w:val="00D8732B"/>
    <w:rsid w:val="00D95738"/>
    <w:rsid w:val="00D9580E"/>
    <w:rsid w:val="00D95EE0"/>
    <w:rsid w:val="00D95FF9"/>
    <w:rsid w:val="00D96CD3"/>
    <w:rsid w:val="00D97E56"/>
    <w:rsid w:val="00DC03EA"/>
    <w:rsid w:val="00DC3E84"/>
    <w:rsid w:val="00DC7C58"/>
    <w:rsid w:val="00DD3DB9"/>
    <w:rsid w:val="00DD5687"/>
    <w:rsid w:val="00DD780E"/>
    <w:rsid w:val="00DD7931"/>
    <w:rsid w:val="00DE0D5B"/>
    <w:rsid w:val="00DE0F18"/>
    <w:rsid w:val="00DE717B"/>
    <w:rsid w:val="00DE75D8"/>
    <w:rsid w:val="00DF5D41"/>
    <w:rsid w:val="00E10A69"/>
    <w:rsid w:val="00E11224"/>
    <w:rsid w:val="00E12B7C"/>
    <w:rsid w:val="00E139ED"/>
    <w:rsid w:val="00E21199"/>
    <w:rsid w:val="00E22572"/>
    <w:rsid w:val="00E23C50"/>
    <w:rsid w:val="00E27242"/>
    <w:rsid w:val="00E31224"/>
    <w:rsid w:val="00E328B9"/>
    <w:rsid w:val="00E35339"/>
    <w:rsid w:val="00E4184E"/>
    <w:rsid w:val="00E422D5"/>
    <w:rsid w:val="00E47FFC"/>
    <w:rsid w:val="00E551F0"/>
    <w:rsid w:val="00E6343C"/>
    <w:rsid w:val="00E66EB5"/>
    <w:rsid w:val="00E7185E"/>
    <w:rsid w:val="00E74FF6"/>
    <w:rsid w:val="00E75557"/>
    <w:rsid w:val="00E77531"/>
    <w:rsid w:val="00E86A71"/>
    <w:rsid w:val="00E9072D"/>
    <w:rsid w:val="00E9192A"/>
    <w:rsid w:val="00E931D0"/>
    <w:rsid w:val="00E94A5D"/>
    <w:rsid w:val="00EA161C"/>
    <w:rsid w:val="00EA44AC"/>
    <w:rsid w:val="00EB057E"/>
    <w:rsid w:val="00EB1E1E"/>
    <w:rsid w:val="00EB2B1C"/>
    <w:rsid w:val="00EB391B"/>
    <w:rsid w:val="00EB467D"/>
    <w:rsid w:val="00EC2576"/>
    <w:rsid w:val="00EC5D84"/>
    <w:rsid w:val="00EC6BAD"/>
    <w:rsid w:val="00ED07A6"/>
    <w:rsid w:val="00ED5AF5"/>
    <w:rsid w:val="00EE180F"/>
    <w:rsid w:val="00EE26C0"/>
    <w:rsid w:val="00EE529B"/>
    <w:rsid w:val="00EF0311"/>
    <w:rsid w:val="00EF0BF5"/>
    <w:rsid w:val="00EF3A89"/>
    <w:rsid w:val="00EF5F48"/>
    <w:rsid w:val="00EF6FAE"/>
    <w:rsid w:val="00F02A16"/>
    <w:rsid w:val="00F06565"/>
    <w:rsid w:val="00F105CF"/>
    <w:rsid w:val="00F1582B"/>
    <w:rsid w:val="00F16D8E"/>
    <w:rsid w:val="00F2457C"/>
    <w:rsid w:val="00F30DE0"/>
    <w:rsid w:val="00F32555"/>
    <w:rsid w:val="00F354FF"/>
    <w:rsid w:val="00F454CC"/>
    <w:rsid w:val="00F4693F"/>
    <w:rsid w:val="00F4790A"/>
    <w:rsid w:val="00F50E78"/>
    <w:rsid w:val="00F52031"/>
    <w:rsid w:val="00F55053"/>
    <w:rsid w:val="00F606F3"/>
    <w:rsid w:val="00F61649"/>
    <w:rsid w:val="00F6213E"/>
    <w:rsid w:val="00F62B1F"/>
    <w:rsid w:val="00F62F4D"/>
    <w:rsid w:val="00F62FC8"/>
    <w:rsid w:val="00F63FE5"/>
    <w:rsid w:val="00F64B55"/>
    <w:rsid w:val="00F672E0"/>
    <w:rsid w:val="00F67376"/>
    <w:rsid w:val="00F77EA6"/>
    <w:rsid w:val="00F81472"/>
    <w:rsid w:val="00F8206E"/>
    <w:rsid w:val="00F872FA"/>
    <w:rsid w:val="00F90E46"/>
    <w:rsid w:val="00F94A60"/>
    <w:rsid w:val="00F95CB3"/>
    <w:rsid w:val="00FA13BB"/>
    <w:rsid w:val="00FA2675"/>
    <w:rsid w:val="00FA296B"/>
    <w:rsid w:val="00FB2AF8"/>
    <w:rsid w:val="00FB530F"/>
    <w:rsid w:val="00FB5F8C"/>
    <w:rsid w:val="00FC1A5C"/>
    <w:rsid w:val="00FC1B50"/>
    <w:rsid w:val="00FC4973"/>
    <w:rsid w:val="00FC4BAC"/>
    <w:rsid w:val="00FC7F70"/>
    <w:rsid w:val="00FD1516"/>
    <w:rsid w:val="00FD1E7C"/>
    <w:rsid w:val="00FD3F54"/>
    <w:rsid w:val="00FD5D13"/>
    <w:rsid w:val="00FE40B7"/>
    <w:rsid w:val="00FE4977"/>
    <w:rsid w:val="00FE5ABB"/>
    <w:rsid w:val="00FE61C8"/>
    <w:rsid w:val="00FE6908"/>
    <w:rsid w:val="00FF2175"/>
    <w:rsid w:val="00FF4BA8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C432C"/>
  <w15:docId w15:val="{E9D7EE3B-77F3-4C7C-8415-C8FE5C7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42F"/>
    <w:pPr>
      <w:keepNext/>
      <w:framePr w:hSpace="180" w:wrap="around" w:vAnchor="text" w:hAnchor="margin" w:x="-432" w:y="530"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B2742F"/>
    <w:pPr>
      <w:keepNext/>
      <w:framePr w:hSpace="180" w:wrap="around" w:vAnchor="text" w:hAnchor="margin" w:x="-432" w:y="530"/>
      <w:ind w:left="-2088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qFormat/>
    <w:rsid w:val="00B2742F"/>
    <w:pPr>
      <w:keepNext/>
      <w:framePr w:hSpace="180" w:wrap="around" w:vAnchor="text" w:hAnchor="margin" w:x="-432" w:y="530"/>
      <w:ind w:right="150"/>
      <w:jc w:val="center"/>
      <w:outlineLvl w:val="2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66EB5"/>
    <w:pPr>
      <w:framePr w:hSpace="180" w:wrap="around" w:vAnchor="text" w:hAnchor="margin" w:y="530"/>
    </w:pPr>
    <w:rPr>
      <w:lang w:eastAsia="en-US"/>
    </w:rPr>
  </w:style>
  <w:style w:type="paragraph" w:styleId="BalloonText">
    <w:name w:val="Balloon Text"/>
    <w:basedOn w:val="Normal"/>
    <w:link w:val="BalloonTextChar"/>
    <w:rsid w:val="001B1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13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CE0152"/>
    <w:pPr>
      <w:ind w:left="720"/>
    </w:pPr>
    <w:rPr>
      <w:lang w:eastAsia="en-US"/>
    </w:rPr>
  </w:style>
  <w:style w:type="table" w:styleId="TableGrid">
    <w:name w:val="Table Grid"/>
    <w:basedOn w:val="TableNormal"/>
    <w:rsid w:val="0059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5D0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B75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5D09"/>
    <w:rPr>
      <w:sz w:val="24"/>
      <w:szCs w:val="24"/>
    </w:rPr>
  </w:style>
  <w:style w:type="paragraph" w:styleId="Revision">
    <w:name w:val="Revision"/>
    <w:hidden/>
    <w:uiPriority w:val="99"/>
    <w:semiHidden/>
    <w:rsid w:val="003E42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b656af-8944-410b-b635-895ac4fa214b">
      <Terms xmlns="http://schemas.microsoft.com/office/infopath/2007/PartnerControls"/>
    </lcf76f155ced4ddcb4097134ff3c332f>
    <TaxCatchAll xmlns="9db88f0c-f7ab-4574-bbf7-a3e7bcb7b2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3C434226C346BCDBACA6893DAADD" ma:contentTypeVersion="14" ma:contentTypeDescription="Create a new document." ma:contentTypeScope="" ma:versionID="ff1528d55f6fcee6c7c085e7bd9f4719">
  <xsd:schema xmlns:xsd="http://www.w3.org/2001/XMLSchema" xmlns:xs="http://www.w3.org/2001/XMLSchema" xmlns:p="http://schemas.microsoft.com/office/2006/metadata/properties" xmlns:ns2="f8b656af-8944-410b-b635-895ac4fa214b" xmlns:ns3="9db88f0c-f7ab-4574-bbf7-a3e7bcb7b26c" targetNamespace="http://schemas.microsoft.com/office/2006/metadata/properties" ma:root="true" ma:fieldsID="598c317d733beadea99687bffe0499b5" ns2:_="" ns3:_="">
    <xsd:import namespace="f8b656af-8944-410b-b635-895ac4fa214b"/>
    <xsd:import namespace="9db88f0c-f7ab-4574-bbf7-a3e7bcb7b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656af-8944-410b-b635-895ac4fa2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087072-9994-4a7a-b002-e1b55d9b9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88f0c-f7ab-4574-bbf7-a3e7bcb7b2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d82173-f083-454f-b7d5-21d7af9f75e0}" ma:internalName="TaxCatchAll" ma:showField="CatchAllData" ma:web="9db88f0c-f7ab-4574-bbf7-a3e7bcb7b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819C7-3871-4B6C-8882-89F9B8BA4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65E0C-8C21-4AA8-BC1C-CD8D83C0BA42}">
  <ds:schemaRefs>
    <ds:schemaRef ds:uri="http://schemas.microsoft.com/office/2006/metadata/properties"/>
    <ds:schemaRef ds:uri="http://schemas.microsoft.com/office/infopath/2007/PartnerControls"/>
    <ds:schemaRef ds:uri="f8b656af-8944-410b-b635-895ac4fa214b"/>
    <ds:schemaRef ds:uri="9db88f0c-f7ab-4574-bbf7-a3e7bcb7b26c"/>
  </ds:schemaRefs>
</ds:datastoreItem>
</file>

<file path=customXml/itemProps3.xml><?xml version="1.0" encoding="utf-8"?>
<ds:datastoreItem xmlns:ds="http://schemas.openxmlformats.org/officeDocument/2006/customXml" ds:itemID="{40AE2573-7258-44EB-AC87-8A83A1846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465</Words>
  <Characters>2767</Characters>
  <Application>Microsoft Office Word</Application>
  <DocSecurity>0</DocSecurity>
  <Lines>227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Teign Housing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Leah Truscott</cp:lastModifiedBy>
  <cp:revision>12</cp:revision>
  <cp:lastPrinted>2017-09-29T10:32:00Z</cp:lastPrinted>
  <dcterms:created xsi:type="dcterms:W3CDTF">2023-12-11T11:23:00Z</dcterms:created>
  <dcterms:modified xsi:type="dcterms:W3CDTF">2025-11-11T11:32:00Z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0x0101003AEE3C434226C346BCDBACA6893DAADD</vt:lpwstr>
  </property>
  <property fmtid="{D5CDD505-2E9C-101B-9397-08002B2CF9AE}" pid="4" name="Order">
    <vt:r8>2980800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